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D06" w:rsidRPr="00C62D06" w:rsidRDefault="00C62D06" w:rsidP="00C62D0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</w:pPr>
    </w:p>
    <w:p w:rsidR="00360FC5" w:rsidRPr="00360FC5" w:rsidRDefault="00360FC5" w:rsidP="00D224E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Список книг</w:t>
      </w:r>
      <w:r w:rsidR="0061424D" w:rsidRPr="00360F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для </w:t>
      </w:r>
      <w:r w:rsidRPr="00360F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летнего чтения</w:t>
      </w:r>
    </w:p>
    <w:p w:rsidR="0061424D" w:rsidRPr="00360FC5" w:rsidRDefault="00EB312A" w:rsidP="00D224E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360F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Pr="00360FC5">
        <w:rPr>
          <w:rFonts w:ascii="Times New Roman" w:eastAsia="Times New Roman" w:hAnsi="Times New Roman" w:cs="Times New Roman"/>
          <w:bCs/>
          <w:sz w:val="28"/>
          <w:lang w:eastAsia="ru-RU"/>
        </w:rPr>
        <w:t>(перед 8 классом)</w:t>
      </w:r>
    </w:p>
    <w:p w:rsidR="00C62D06" w:rsidRPr="00360FC5" w:rsidRDefault="00C62D06" w:rsidP="00310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1424D" w:rsidRPr="00D224E3" w:rsidRDefault="002C12F0" w:rsidP="003107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b/>
          <w:bCs/>
          <w:lang w:eastAsia="ru-RU"/>
        </w:rPr>
        <w:t>Программная</w:t>
      </w:r>
      <w:r w:rsidR="0061424D" w:rsidRPr="00D224E3">
        <w:rPr>
          <w:rFonts w:ascii="Times New Roman" w:eastAsia="Times New Roman" w:hAnsi="Times New Roman" w:cs="Times New Roman"/>
          <w:b/>
          <w:bCs/>
          <w:lang w:eastAsia="ru-RU"/>
        </w:rPr>
        <w:t xml:space="preserve"> литература</w:t>
      </w:r>
    </w:p>
    <w:p w:rsidR="0061424D" w:rsidRPr="00D224E3" w:rsidRDefault="0061424D" w:rsidP="003107B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Н.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М.</w:t>
      </w:r>
      <w:r w:rsidRPr="00D224E3">
        <w:rPr>
          <w:rFonts w:ascii="Times New Roman" w:eastAsia="Times New Roman" w:hAnsi="Times New Roman" w:cs="Times New Roman"/>
          <w:lang w:eastAsia="ru-RU"/>
        </w:rPr>
        <w:t xml:space="preserve"> Карамзин «Бедная Лиза»</w:t>
      </w:r>
    </w:p>
    <w:p w:rsidR="00AD642B" w:rsidRPr="00D224E3" w:rsidRDefault="00AD642B" w:rsidP="003107B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Д.И.</w:t>
      </w:r>
      <w:r w:rsidR="006B7B7D" w:rsidRPr="00D224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24E3">
        <w:rPr>
          <w:rFonts w:ascii="Times New Roman" w:eastAsia="Times New Roman" w:hAnsi="Times New Roman" w:cs="Times New Roman"/>
          <w:lang w:eastAsia="ru-RU"/>
        </w:rPr>
        <w:t>Фонвизин «Недоросль»</w:t>
      </w:r>
    </w:p>
    <w:p w:rsidR="0061424D" w:rsidRPr="00D224E3" w:rsidRDefault="0092231F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 xml:space="preserve">М.Ю. </w:t>
      </w:r>
      <w:r w:rsidR="0061424D" w:rsidRPr="00D224E3">
        <w:rPr>
          <w:rFonts w:ascii="Times New Roman" w:eastAsia="Times New Roman" w:hAnsi="Times New Roman" w:cs="Times New Roman"/>
          <w:lang w:eastAsia="ru-RU"/>
        </w:rPr>
        <w:t xml:space="preserve">Лермонтов «Мцыри», </w:t>
      </w:r>
      <w:r w:rsidRPr="00D224E3">
        <w:rPr>
          <w:rFonts w:ascii="Times New Roman" w:eastAsia="Times New Roman" w:hAnsi="Times New Roman" w:cs="Times New Roman"/>
          <w:lang w:eastAsia="ru-RU"/>
        </w:rPr>
        <w:t>«Маскарад»</w:t>
      </w:r>
    </w:p>
    <w:p w:rsidR="0061424D" w:rsidRPr="00D224E3" w:rsidRDefault="0061424D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С. </w:t>
      </w:r>
      <w:r w:rsidRPr="00D224E3">
        <w:rPr>
          <w:rFonts w:ascii="Times New Roman" w:eastAsia="Times New Roman" w:hAnsi="Times New Roman" w:cs="Times New Roman"/>
          <w:lang w:eastAsia="ru-RU"/>
        </w:rPr>
        <w:t>Пушкин «Капитанская дочка», «Пиковая дама»</w:t>
      </w:r>
      <w:r w:rsidR="00EB312A" w:rsidRPr="00D224E3">
        <w:rPr>
          <w:rFonts w:ascii="Times New Roman" w:eastAsia="Times New Roman" w:hAnsi="Times New Roman" w:cs="Times New Roman"/>
          <w:lang w:eastAsia="ru-RU"/>
        </w:rPr>
        <w:t>, «Маленькие трагедии»</w:t>
      </w:r>
    </w:p>
    <w:p w:rsidR="0061424D" w:rsidRPr="00D224E3" w:rsidRDefault="0061424D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Н. Гоголь «Ревизор»</w:t>
      </w:r>
      <w:r w:rsidR="00EB312A" w:rsidRPr="00D224E3">
        <w:rPr>
          <w:rFonts w:ascii="Times New Roman" w:eastAsia="Times New Roman" w:hAnsi="Times New Roman" w:cs="Times New Roman"/>
          <w:lang w:eastAsia="ru-RU"/>
        </w:rPr>
        <w:t>, «Портрет»</w:t>
      </w:r>
      <w:r w:rsidR="00AD642B" w:rsidRPr="00D224E3">
        <w:rPr>
          <w:rFonts w:ascii="Times New Roman" w:eastAsia="Times New Roman" w:hAnsi="Times New Roman" w:cs="Times New Roman"/>
          <w:lang w:eastAsia="ru-RU"/>
        </w:rPr>
        <w:t>, Шинель»</w:t>
      </w:r>
    </w:p>
    <w:p w:rsidR="0061424D" w:rsidRPr="00D224E3" w:rsidRDefault="0061424D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 xml:space="preserve">И. 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С. </w:t>
      </w:r>
      <w:r w:rsidRPr="00D224E3">
        <w:rPr>
          <w:rFonts w:ascii="Times New Roman" w:eastAsia="Times New Roman" w:hAnsi="Times New Roman" w:cs="Times New Roman"/>
          <w:lang w:eastAsia="ru-RU"/>
        </w:rPr>
        <w:t xml:space="preserve">Тургенев </w:t>
      </w:r>
      <w:r w:rsidR="00EB312A" w:rsidRPr="00D224E3">
        <w:rPr>
          <w:rFonts w:ascii="Times New Roman" w:eastAsia="Times New Roman" w:hAnsi="Times New Roman" w:cs="Times New Roman"/>
          <w:lang w:eastAsia="ru-RU"/>
        </w:rPr>
        <w:t xml:space="preserve">«Первая любовь», </w:t>
      </w:r>
      <w:r w:rsidRPr="00D224E3">
        <w:rPr>
          <w:rFonts w:ascii="Times New Roman" w:eastAsia="Times New Roman" w:hAnsi="Times New Roman" w:cs="Times New Roman"/>
          <w:lang w:eastAsia="ru-RU"/>
        </w:rPr>
        <w:t>«Ася»</w:t>
      </w:r>
      <w:r w:rsidR="00AD642B" w:rsidRPr="00D224E3">
        <w:rPr>
          <w:rFonts w:ascii="Times New Roman" w:eastAsia="Times New Roman" w:hAnsi="Times New Roman" w:cs="Times New Roman"/>
          <w:lang w:eastAsia="ru-RU"/>
        </w:rPr>
        <w:t>, Записки охотника»</w:t>
      </w:r>
    </w:p>
    <w:p w:rsidR="00EB312A" w:rsidRPr="00D224E3" w:rsidRDefault="00EB312A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Ф.М.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24E3">
        <w:rPr>
          <w:rFonts w:ascii="Times New Roman" w:eastAsia="Times New Roman" w:hAnsi="Times New Roman" w:cs="Times New Roman"/>
          <w:lang w:eastAsia="ru-RU"/>
        </w:rPr>
        <w:t>Достоевский «Белые ночи»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, «Бедные люди»</w:t>
      </w:r>
    </w:p>
    <w:p w:rsidR="00EB312A" w:rsidRPr="00D224E3" w:rsidRDefault="00EB312A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Л.Н.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24E3">
        <w:rPr>
          <w:rFonts w:ascii="Times New Roman" w:eastAsia="Times New Roman" w:hAnsi="Times New Roman" w:cs="Times New Roman"/>
          <w:lang w:eastAsia="ru-RU"/>
        </w:rPr>
        <w:t>Толстой «Юность»</w:t>
      </w:r>
    </w:p>
    <w:p w:rsidR="00AD642B" w:rsidRPr="00D224E3" w:rsidRDefault="00AD642B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А.И.</w:t>
      </w:r>
      <w:r w:rsidR="006B7B7D" w:rsidRPr="00D224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24E3">
        <w:rPr>
          <w:rFonts w:ascii="Times New Roman" w:eastAsia="Times New Roman" w:hAnsi="Times New Roman" w:cs="Times New Roman"/>
          <w:lang w:eastAsia="ru-RU"/>
        </w:rPr>
        <w:t>Куприн «Гранатовый браслет»</w:t>
      </w:r>
    </w:p>
    <w:p w:rsidR="0061424D" w:rsidRPr="00D224E3" w:rsidRDefault="0092231F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Борис</w:t>
      </w:r>
      <w:r w:rsidR="0061424D" w:rsidRPr="00D224E3">
        <w:rPr>
          <w:rFonts w:ascii="Times New Roman" w:eastAsia="Times New Roman" w:hAnsi="Times New Roman" w:cs="Times New Roman"/>
          <w:lang w:eastAsia="ru-RU"/>
        </w:rPr>
        <w:t xml:space="preserve"> Васильев «А зори здесь тихие…»</w:t>
      </w:r>
    </w:p>
    <w:p w:rsidR="00EB312A" w:rsidRPr="00D224E3" w:rsidRDefault="00EB312A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В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асиль</w:t>
      </w:r>
      <w:r w:rsidRPr="00D224E3">
        <w:rPr>
          <w:rFonts w:ascii="Times New Roman" w:eastAsia="Times New Roman" w:hAnsi="Times New Roman" w:cs="Times New Roman"/>
          <w:lang w:eastAsia="ru-RU"/>
        </w:rPr>
        <w:t xml:space="preserve"> Быков «Сотников»</w:t>
      </w:r>
    </w:p>
    <w:p w:rsidR="006B7B7D" w:rsidRPr="00D224E3" w:rsidRDefault="006B7B7D" w:rsidP="006B7B7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Данте Алигьери «Божественная комедия»</w:t>
      </w:r>
    </w:p>
    <w:p w:rsidR="006B7B7D" w:rsidRPr="00D224E3" w:rsidRDefault="006B7B7D" w:rsidP="006B7B7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И. В. Гёте «Фауст»</w:t>
      </w:r>
    </w:p>
    <w:p w:rsidR="0061424D" w:rsidRPr="00D224E3" w:rsidRDefault="0092231F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Уильям</w:t>
      </w:r>
      <w:r w:rsidR="0061424D" w:rsidRPr="00D224E3">
        <w:rPr>
          <w:rFonts w:ascii="Times New Roman" w:eastAsia="Times New Roman" w:hAnsi="Times New Roman" w:cs="Times New Roman"/>
          <w:lang w:eastAsia="ru-RU"/>
        </w:rPr>
        <w:t xml:space="preserve"> Шекспир «Ромео и Джульетта»</w:t>
      </w:r>
      <w:r w:rsidR="00EB312A" w:rsidRPr="00D224E3">
        <w:rPr>
          <w:rFonts w:ascii="Times New Roman" w:eastAsia="Times New Roman" w:hAnsi="Times New Roman" w:cs="Times New Roman"/>
          <w:lang w:eastAsia="ru-RU"/>
        </w:rPr>
        <w:t>, «Двенадцатая ночь»</w:t>
      </w:r>
    </w:p>
    <w:p w:rsidR="0061424D" w:rsidRPr="00D224E3" w:rsidRDefault="0092231F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Мигель</w:t>
      </w:r>
      <w:r w:rsidR="0061424D" w:rsidRPr="00D224E3">
        <w:rPr>
          <w:rFonts w:ascii="Times New Roman" w:eastAsia="Times New Roman" w:hAnsi="Times New Roman" w:cs="Times New Roman"/>
          <w:lang w:eastAsia="ru-RU"/>
        </w:rPr>
        <w:t xml:space="preserve"> де Сервантес «Хитроумный идальго Дон-Кихот Ламанчский» </w:t>
      </w:r>
    </w:p>
    <w:p w:rsidR="0061424D" w:rsidRPr="00D224E3" w:rsidRDefault="0061424D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Ж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ан</w:t>
      </w:r>
      <w:r w:rsidRPr="00D224E3">
        <w:rPr>
          <w:rFonts w:ascii="Times New Roman" w:eastAsia="Times New Roman" w:hAnsi="Times New Roman" w:cs="Times New Roman"/>
          <w:lang w:eastAsia="ru-RU"/>
        </w:rPr>
        <w:t>-Б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атист </w:t>
      </w:r>
      <w:r w:rsidRPr="00D224E3">
        <w:rPr>
          <w:rFonts w:ascii="Times New Roman" w:eastAsia="Times New Roman" w:hAnsi="Times New Roman" w:cs="Times New Roman"/>
          <w:lang w:eastAsia="ru-RU"/>
        </w:rPr>
        <w:t>Мольер «Мещанин во дворянстве»</w:t>
      </w:r>
    </w:p>
    <w:p w:rsidR="00EB312A" w:rsidRPr="00D224E3" w:rsidRDefault="00EB312A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Пьер-Огюстен де Бомарше «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Безумный день</w:t>
      </w:r>
      <w:r w:rsidRPr="00D224E3">
        <w:rPr>
          <w:rFonts w:ascii="Times New Roman" w:eastAsia="Times New Roman" w:hAnsi="Times New Roman" w:cs="Times New Roman"/>
          <w:lang w:eastAsia="ru-RU"/>
        </w:rPr>
        <w:t>, или женитьба Фигаро»</w:t>
      </w:r>
    </w:p>
    <w:p w:rsidR="002B5999" w:rsidRPr="00D224E3" w:rsidRDefault="002B5999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Джек Лондон «Морской волк», «Мартин Иден»</w:t>
      </w:r>
    </w:p>
    <w:p w:rsidR="00AD642B" w:rsidRPr="00D224E3" w:rsidRDefault="00AD642B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Дж.</w:t>
      </w:r>
      <w:r w:rsidR="006B7B7D" w:rsidRPr="00D224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224E3">
        <w:rPr>
          <w:rFonts w:ascii="Times New Roman" w:eastAsia="Times New Roman" w:hAnsi="Times New Roman" w:cs="Times New Roman"/>
          <w:lang w:eastAsia="ru-RU"/>
        </w:rPr>
        <w:t>Р.Р. Толкиен «Властелин колец»</w:t>
      </w:r>
    </w:p>
    <w:p w:rsidR="0061424D" w:rsidRPr="00D224E3" w:rsidRDefault="0061424D" w:rsidP="0061424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У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ильям</w:t>
      </w:r>
      <w:r w:rsidRPr="00D224E3">
        <w:rPr>
          <w:rFonts w:ascii="Times New Roman" w:eastAsia="Times New Roman" w:hAnsi="Times New Roman" w:cs="Times New Roman"/>
          <w:lang w:eastAsia="ru-RU"/>
        </w:rPr>
        <w:t xml:space="preserve"> Голдинг «Повелитель мух»</w:t>
      </w:r>
    </w:p>
    <w:p w:rsidR="0061424D" w:rsidRPr="00D224E3" w:rsidRDefault="0061424D" w:rsidP="002C12F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Дж.Д. Сэлинджер «Над пропастью во ржи»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>, рассказы</w:t>
      </w:r>
    </w:p>
    <w:p w:rsidR="003107BE" w:rsidRPr="00D224E3" w:rsidRDefault="0061424D" w:rsidP="00310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224E3">
        <w:rPr>
          <w:rFonts w:ascii="Times New Roman" w:eastAsia="Times New Roman" w:hAnsi="Times New Roman" w:cs="Times New Roman"/>
          <w:b/>
          <w:bCs/>
          <w:lang w:eastAsia="ru-RU"/>
        </w:rPr>
        <w:t>Русская классика</w:t>
      </w:r>
    </w:p>
    <w:p w:rsidR="0092231F" w:rsidRPr="00D224E3" w:rsidRDefault="0092231F" w:rsidP="0031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 Островский «На всякого мудреца довольно простоты»</w:t>
      </w:r>
    </w:p>
    <w:p w:rsidR="0061424D" w:rsidRPr="00D224E3" w:rsidRDefault="0061424D" w:rsidP="00A06C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 xml:space="preserve">А. Чехов «Душечка», </w:t>
      </w:r>
      <w:r w:rsidR="0092231F" w:rsidRPr="00D224E3">
        <w:rPr>
          <w:rFonts w:ascii="Times New Roman" w:eastAsia="Times New Roman" w:hAnsi="Times New Roman" w:cs="Times New Roman"/>
          <w:lang w:eastAsia="ru-RU"/>
        </w:rPr>
        <w:t xml:space="preserve">«Попрыгунья», </w:t>
      </w:r>
      <w:r w:rsidRPr="00D224E3">
        <w:rPr>
          <w:rFonts w:ascii="Times New Roman" w:eastAsia="Times New Roman" w:hAnsi="Times New Roman" w:cs="Times New Roman"/>
          <w:lang w:eastAsia="ru-RU"/>
        </w:rPr>
        <w:t xml:space="preserve">«Дом с мезонином» </w:t>
      </w:r>
    </w:p>
    <w:p w:rsidR="0061424D" w:rsidRPr="00D224E3" w:rsidRDefault="0061424D" w:rsidP="0061424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Б. Васильев «Завтра была война», «В списках не значился», «Утоли мои печали»</w:t>
      </w:r>
    </w:p>
    <w:p w:rsidR="0061424D" w:rsidRPr="00D224E3" w:rsidRDefault="0061424D" w:rsidP="0061424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Л. Леонов «Золотая карета»</w:t>
      </w:r>
    </w:p>
    <w:p w:rsidR="0061424D" w:rsidRPr="00D224E3" w:rsidRDefault="0061424D" w:rsidP="003107B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 Грин «Бегущая по волнам»</w:t>
      </w:r>
    </w:p>
    <w:p w:rsidR="0061424D" w:rsidRPr="00D224E3" w:rsidRDefault="0061424D" w:rsidP="003107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b/>
          <w:bCs/>
          <w:lang w:eastAsia="ru-RU"/>
        </w:rPr>
        <w:t>Зарубежная классика</w:t>
      </w:r>
    </w:p>
    <w:p w:rsidR="003107BE" w:rsidRPr="00D224E3" w:rsidRDefault="003107BE" w:rsidP="003107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Франсуа Рабле «Гаргантюа и Пантагрюэль»</w:t>
      </w:r>
    </w:p>
    <w:p w:rsidR="003107BE" w:rsidRPr="00D224E3" w:rsidRDefault="003107BE" w:rsidP="003107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Лопе де Вега «Собака на сене»</w:t>
      </w:r>
    </w:p>
    <w:p w:rsidR="0092231F" w:rsidRPr="00D224E3" w:rsidRDefault="0092231F" w:rsidP="00A06C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Джонатан Свифт «Путешествия Гулливера»</w:t>
      </w:r>
    </w:p>
    <w:p w:rsidR="003107BE" w:rsidRPr="00D224E3" w:rsidRDefault="003107BE" w:rsidP="00A06C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Шарлотта Бронте «Джейн Эйр»</w:t>
      </w:r>
    </w:p>
    <w:p w:rsidR="003107BE" w:rsidRPr="00D224E3" w:rsidRDefault="003107BE" w:rsidP="00A06C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Джейн Остин «Гордость и предубеждение»</w:t>
      </w:r>
    </w:p>
    <w:p w:rsidR="003107BE" w:rsidRPr="00D224E3" w:rsidRDefault="003107BE" w:rsidP="00A06C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Стендаль «Красное и чёрное», «Пармская обитель»</w:t>
      </w:r>
    </w:p>
    <w:p w:rsidR="0061424D" w:rsidRPr="00D224E3" w:rsidRDefault="0061424D" w:rsidP="00A06C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b/>
          <w:bCs/>
          <w:lang w:eastAsia="ru-RU"/>
        </w:rPr>
        <w:t>Приключения и фантастика</w:t>
      </w:r>
    </w:p>
    <w:p w:rsidR="00EE0DD2" w:rsidRPr="00D224E3" w:rsidRDefault="00EE0DD2" w:rsidP="00EE0D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А.Н.Толстой «Аэлита», «Гиперболоид инженера Гарина»</w:t>
      </w:r>
    </w:p>
    <w:p w:rsidR="00EE0DD2" w:rsidRPr="00D224E3" w:rsidRDefault="00EE0DD2" w:rsidP="00EE0D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А.Беляев «Человек-амфибия», «Голова профессора Доуэля», «Продавец воздуха»</w:t>
      </w:r>
    </w:p>
    <w:p w:rsidR="00EE0DD2" w:rsidRPr="00D224E3" w:rsidRDefault="00EE0DD2" w:rsidP="00EE0D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И.Ефремов «На краю Ойкумены»</w:t>
      </w:r>
    </w:p>
    <w:p w:rsidR="00EE0DD2" w:rsidRPr="00D224E3" w:rsidRDefault="00EE0DD2" w:rsidP="00EE0D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Е. Шварц «Тень», «Обыкновенное чудо», «Дракон»</w:t>
      </w:r>
    </w:p>
    <w:p w:rsidR="0061424D" w:rsidRPr="00D224E3" w:rsidRDefault="0061424D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А. и Б. Стругацкие «Понедельник начинается в субботу»</w:t>
      </w:r>
      <w:r w:rsidR="00EE0DD2" w:rsidRPr="00D224E3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107BE" w:rsidRPr="00D224E3">
        <w:rPr>
          <w:rFonts w:ascii="Times New Roman" w:eastAsia="Times New Roman" w:hAnsi="Times New Roman" w:cs="Times New Roman"/>
          <w:lang w:eastAsia="ru-RU"/>
        </w:rPr>
        <w:t xml:space="preserve">«Обитаемый остров», </w:t>
      </w:r>
      <w:r w:rsidR="00EE0DD2" w:rsidRPr="00D224E3">
        <w:rPr>
          <w:rFonts w:ascii="Times New Roman" w:eastAsia="Times New Roman" w:hAnsi="Times New Roman" w:cs="Times New Roman"/>
          <w:lang w:eastAsia="ru-RU"/>
        </w:rPr>
        <w:t>«Отягощённые злом», «Дикие лебеди», «Пикник на обочине»</w:t>
      </w:r>
    </w:p>
    <w:p w:rsidR="003107BE" w:rsidRPr="00D224E3" w:rsidRDefault="003107BE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Алан Эдгар По «Рассказы»</w:t>
      </w:r>
    </w:p>
    <w:p w:rsidR="0061424D" w:rsidRPr="00D224E3" w:rsidRDefault="003107BE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Герберт</w:t>
      </w:r>
      <w:r w:rsidR="0061424D" w:rsidRPr="00D224E3">
        <w:rPr>
          <w:rFonts w:ascii="Times New Roman" w:eastAsia="Times New Roman" w:hAnsi="Times New Roman" w:cs="Times New Roman"/>
          <w:lang w:eastAsia="ru-RU"/>
        </w:rPr>
        <w:t xml:space="preserve"> Уэллс «Машина времени»</w:t>
      </w:r>
    </w:p>
    <w:p w:rsidR="0061424D" w:rsidRPr="00D224E3" w:rsidRDefault="003107BE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Рей</w:t>
      </w:r>
      <w:r w:rsidR="00EB312A" w:rsidRPr="00D224E3">
        <w:rPr>
          <w:rFonts w:ascii="Times New Roman" w:eastAsia="Times New Roman" w:hAnsi="Times New Roman" w:cs="Times New Roman"/>
          <w:lang w:eastAsia="ru-RU"/>
        </w:rPr>
        <w:t xml:space="preserve"> Брэдбери «451˚по Фаренгейту»</w:t>
      </w:r>
    </w:p>
    <w:p w:rsidR="003107BE" w:rsidRPr="00D224E3" w:rsidRDefault="003107BE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Артур Кларк «Космическая Одиссея»</w:t>
      </w:r>
    </w:p>
    <w:p w:rsidR="00EB312A" w:rsidRPr="00D224E3" w:rsidRDefault="00EB312A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Айзек Азимов «</w:t>
      </w:r>
      <w:r w:rsidR="00EE0DD2" w:rsidRPr="00D224E3">
        <w:rPr>
          <w:rFonts w:ascii="Times New Roman" w:eastAsia="Times New Roman" w:hAnsi="Times New Roman" w:cs="Times New Roman"/>
          <w:lang w:eastAsia="ru-RU"/>
        </w:rPr>
        <w:t>Лаки Старр – космический рейнджер»</w:t>
      </w:r>
    </w:p>
    <w:p w:rsidR="00EE0DD2" w:rsidRPr="00D224E3" w:rsidRDefault="00EE0DD2" w:rsidP="00A06C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24E3">
        <w:rPr>
          <w:rFonts w:ascii="Times New Roman" w:eastAsia="Times New Roman" w:hAnsi="Times New Roman" w:cs="Times New Roman"/>
          <w:lang w:eastAsia="ru-RU"/>
        </w:rPr>
        <w:t>Станислав Лем «Солярис»</w:t>
      </w:r>
    </w:p>
    <w:p w:rsidR="002F16A1" w:rsidRDefault="002F16A1" w:rsidP="0003445D">
      <w:pPr>
        <w:pStyle w:val="c8"/>
      </w:pPr>
    </w:p>
    <w:p w:rsidR="0003445D" w:rsidRPr="0018339E" w:rsidRDefault="0003445D" w:rsidP="0003445D">
      <w:pPr>
        <w:pStyle w:val="c8"/>
      </w:pPr>
      <w:bookmarkStart w:id="0" w:name="_GoBack"/>
      <w:bookmarkEnd w:id="0"/>
      <w:r w:rsidRPr="0018339E">
        <w:t>Уважаемые родители и ученики!</w:t>
      </w:r>
    </w:p>
    <w:p w:rsidR="0003445D" w:rsidRPr="0018339E" w:rsidRDefault="0003445D" w:rsidP="000344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ОБЯЗАТЕЛЬНО!!! 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об авторе (коротко, 2-3 предложения).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(о чём книга); проблема или проблематика (вопрос или вопросы, над которыми автор предлагает задуматься читателям).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события.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герои произведения.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герой понравился больше всего и почему?</w:t>
      </w:r>
    </w:p>
    <w:p w:rsidR="0003445D" w:rsidRPr="0018339E" w:rsidRDefault="0003445D" w:rsidP="000344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впечатления о книге.</w:t>
      </w:r>
    </w:p>
    <w:p w:rsidR="0003445D" w:rsidRPr="0018339E" w:rsidRDefault="0003445D" w:rsidP="0003445D">
      <w:pPr>
        <w:spacing w:before="100" w:beforeAutospacing="1" w:after="100" w:afterAutospacing="1"/>
        <w:ind w:left="360"/>
      </w:pPr>
      <w:r w:rsidRPr="0018339E"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:rsidR="0003445D" w:rsidRPr="002A0805" w:rsidRDefault="0003445D" w:rsidP="000344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7B7D" w:rsidRPr="00D224E3" w:rsidRDefault="006B7B7D" w:rsidP="003107BE">
      <w:pPr>
        <w:jc w:val="both"/>
        <w:rPr>
          <w:rFonts w:ascii="Times New Roman" w:hAnsi="Times New Roman" w:cs="Times New Roman"/>
        </w:rPr>
      </w:pPr>
    </w:p>
    <w:sectPr w:rsidR="006B7B7D" w:rsidRPr="00D224E3" w:rsidSect="00F37FBF">
      <w:pgSz w:w="11906" w:h="16838"/>
      <w:pgMar w:top="851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1ED3"/>
    <w:multiLevelType w:val="hybridMultilevel"/>
    <w:tmpl w:val="5338E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1034B"/>
    <w:multiLevelType w:val="hybridMultilevel"/>
    <w:tmpl w:val="0B5873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D9A7B2B"/>
    <w:multiLevelType w:val="multilevel"/>
    <w:tmpl w:val="F6CEC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697ADE"/>
    <w:multiLevelType w:val="multilevel"/>
    <w:tmpl w:val="F95C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125008"/>
    <w:multiLevelType w:val="hybridMultilevel"/>
    <w:tmpl w:val="2F88BB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074F2"/>
    <w:multiLevelType w:val="multilevel"/>
    <w:tmpl w:val="740A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E0A24"/>
    <w:multiLevelType w:val="hybridMultilevel"/>
    <w:tmpl w:val="88303E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416684"/>
    <w:multiLevelType w:val="hybridMultilevel"/>
    <w:tmpl w:val="21E80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A07C3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4E7C62"/>
    <w:multiLevelType w:val="hybridMultilevel"/>
    <w:tmpl w:val="1B003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271A31"/>
    <w:multiLevelType w:val="multilevel"/>
    <w:tmpl w:val="066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B14AF3"/>
    <w:multiLevelType w:val="hybridMultilevel"/>
    <w:tmpl w:val="B3240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24D"/>
    <w:rsid w:val="0003445D"/>
    <w:rsid w:val="001C131C"/>
    <w:rsid w:val="002B5999"/>
    <w:rsid w:val="002C12F0"/>
    <w:rsid w:val="002F16A1"/>
    <w:rsid w:val="003107BE"/>
    <w:rsid w:val="00360FC5"/>
    <w:rsid w:val="00492975"/>
    <w:rsid w:val="005F3EBC"/>
    <w:rsid w:val="0061424D"/>
    <w:rsid w:val="006B7B7D"/>
    <w:rsid w:val="008954DC"/>
    <w:rsid w:val="0092231F"/>
    <w:rsid w:val="00A06CB5"/>
    <w:rsid w:val="00AD642B"/>
    <w:rsid w:val="00C62D06"/>
    <w:rsid w:val="00CD2C78"/>
    <w:rsid w:val="00D224E3"/>
    <w:rsid w:val="00EB312A"/>
    <w:rsid w:val="00EE0DD2"/>
    <w:rsid w:val="00F37FB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E2FE"/>
  <w15:docId w15:val="{C80EA198-6635-489B-B260-BB41A1BC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42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42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1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424D"/>
    <w:rPr>
      <w:b/>
      <w:bCs/>
    </w:rPr>
  </w:style>
  <w:style w:type="paragraph" w:styleId="a5">
    <w:name w:val="List Paragraph"/>
    <w:basedOn w:val="a"/>
    <w:uiPriority w:val="34"/>
    <w:qFormat/>
    <w:rsid w:val="0061424D"/>
    <w:pPr>
      <w:ind w:left="720"/>
      <w:contextualSpacing/>
    </w:pPr>
  </w:style>
  <w:style w:type="paragraph" w:customStyle="1" w:styleId="c8">
    <w:name w:val="c8"/>
    <w:basedOn w:val="a"/>
    <w:rsid w:val="0003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6FC7-43FC-46FC-A6F7-F2B65D49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Шляхова</cp:lastModifiedBy>
  <cp:revision>21</cp:revision>
  <cp:lastPrinted>2019-05-23T07:33:00Z</cp:lastPrinted>
  <dcterms:created xsi:type="dcterms:W3CDTF">2017-05-23T21:53:00Z</dcterms:created>
  <dcterms:modified xsi:type="dcterms:W3CDTF">2022-06-01T11:28:00Z</dcterms:modified>
</cp:coreProperties>
</file>